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1" w:rsidRPr="001D7151" w:rsidRDefault="001D7151" w:rsidP="001D7151">
      <w:pPr>
        <w:shd w:val="clear" w:color="auto" w:fill="FFFFFF"/>
        <w:spacing w:after="275" w:line="25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0"/>
          <w:szCs w:val="30"/>
          <w:lang w:eastAsia="ru-RU"/>
        </w:rPr>
      </w:pPr>
      <w:r w:rsidRPr="001D7151">
        <w:rPr>
          <w:rFonts w:ascii="Calibri" w:eastAsia="Times New Roman" w:hAnsi="Calibri" w:cs="Calibri"/>
          <w:b/>
          <w:bCs/>
          <w:caps/>
          <w:color w:val="202731"/>
          <w:kern w:val="36"/>
          <w:sz w:val="30"/>
          <w:szCs w:val="30"/>
          <w:lang w:eastAsia="ru-RU"/>
        </w:rPr>
        <w:t>РАСПИСАНИЕ ГИА 2019</w:t>
      </w:r>
    </w:p>
    <w:p w:rsidR="001D7151" w:rsidRPr="001D7151" w:rsidRDefault="001D7151" w:rsidP="001D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51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1D7151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</w:p>
    <w:tbl>
      <w:tblPr>
        <w:tblW w:w="7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3290"/>
        <w:gridCol w:w="3290"/>
      </w:tblGrid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szCs w:val="15"/>
                <w:lang w:eastAsia="ru-RU"/>
              </w:rPr>
              <w:t>ГВЭ-9</w:t>
            </w:r>
          </w:p>
        </w:tc>
      </w:tr>
      <w:tr w:rsidR="001D7151" w:rsidRPr="001D7151" w:rsidTr="001D7151"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lang w:eastAsia="ru-RU"/>
              </w:rPr>
              <w:t>Досрочный период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22 апреля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24 апреля (</w:t>
            </w:r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ср</w:t>
            </w:r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26 апреля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29 апреля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6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7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8 мая (</w:t>
            </w:r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ср</w:t>
            </w:r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13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14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учебным предметам</w:t>
            </w:r>
          </w:p>
        </w:tc>
      </w:tr>
      <w:tr w:rsidR="001D7151" w:rsidRPr="001D7151" w:rsidTr="001D7151"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lang w:eastAsia="ru-RU"/>
              </w:rPr>
              <w:t>Основной период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24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25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сб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28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30 мая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чт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4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6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чт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 xml:space="preserve">11 июня </w:t>
            </w: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 xml:space="preserve">литература, физика, информатика </w:t>
            </w: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>и ИКТ,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 xml:space="preserve">литература, физика, информатика </w:t>
            </w: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>и ИКТ, биология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>14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физика, география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25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26 июня (</w:t>
            </w:r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ср</w:t>
            </w:r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27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чт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28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lang w:eastAsia="ru-RU"/>
              </w:rPr>
              <w:t>Резерв: география, история, химия, литература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29 июня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сб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 июля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предметам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 июля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предметам</w:t>
            </w:r>
          </w:p>
        </w:tc>
      </w:tr>
      <w:tr w:rsidR="001D7151" w:rsidRPr="001D7151" w:rsidTr="001D7151">
        <w:tc>
          <w:tcPr>
            <w:tcW w:w="0" w:type="auto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b/>
                <w:bCs/>
                <w:color w:val="1F262D"/>
                <w:sz w:val="15"/>
                <w:lang w:eastAsia="ru-RU"/>
              </w:rPr>
              <w:t>Дополнительный период (сентябрьские сроки)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3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6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9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история, биология, физика, география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11 сентября (</w:t>
            </w:r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ср</w:t>
            </w:r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13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16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пн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русский язык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17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вт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история, биология, физика, география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18 сентября (</w:t>
            </w:r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ср</w:t>
            </w:r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математика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lastRenderedPageBreak/>
              <w:t>19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чт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20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пт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иностранные языки</w:t>
            </w:r>
          </w:p>
        </w:tc>
      </w:tr>
      <w:tr w:rsidR="001D7151" w:rsidRPr="001D7151" w:rsidTr="001D7151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21 сентября (</w:t>
            </w:r>
            <w:proofErr w:type="spellStart"/>
            <w:proofErr w:type="gramStart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сб</w:t>
            </w:r>
            <w:proofErr w:type="spellEnd"/>
            <w:proofErr w:type="gramEnd"/>
            <w:r w:rsidRPr="001D7151"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D7151" w:rsidRPr="001D7151" w:rsidRDefault="001D7151" w:rsidP="001D71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1D7151">
              <w:rPr>
                <w:rFonts w:ascii="Verdana" w:eastAsia="Times New Roman" w:hAnsi="Verdana" w:cs="Times New Roman"/>
                <w:i/>
                <w:iCs/>
                <w:color w:val="1F262D"/>
                <w:sz w:val="15"/>
                <w:szCs w:val="15"/>
                <w:lang w:eastAsia="ru-RU"/>
              </w:rPr>
              <w:t>резерв: по всем учебным предметам</w:t>
            </w:r>
          </w:p>
        </w:tc>
      </w:tr>
    </w:tbl>
    <w:p w:rsidR="00341061" w:rsidRDefault="00341061"/>
    <w:sectPr w:rsidR="00341061" w:rsidSect="0034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151"/>
    <w:rsid w:val="001D7151"/>
    <w:rsid w:val="0034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61"/>
  </w:style>
  <w:style w:type="paragraph" w:styleId="1">
    <w:name w:val="heading 1"/>
    <w:basedOn w:val="a"/>
    <w:link w:val="10"/>
    <w:uiPriority w:val="9"/>
    <w:qFormat/>
    <w:rsid w:val="001D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51"/>
    <w:rPr>
      <w:b/>
      <w:bCs/>
    </w:rPr>
  </w:style>
  <w:style w:type="character" w:styleId="a5">
    <w:name w:val="Emphasis"/>
    <w:basedOn w:val="a0"/>
    <w:uiPriority w:val="20"/>
    <w:qFormat/>
    <w:rsid w:val="001D7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2019-02-20T17:07:00Z</dcterms:created>
  <dcterms:modified xsi:type="dcterms:W3CDTF">2019-02-20T17:08:00Z</dcterms:modified>
</cp:coreProperties>
</file>